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140C" w14:textId="77777777" w:rsidR="009F694E" w:rsidRDefault="009F694E" w:rsidP="009F6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7380240" w14:textId="77777777" w:rsidR="009F694E" w:rsidRDefault="009F694E" w:rsidP="009F694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7ABB2EAF" w14:textId="77777777" w:rsidR="009F694E" w:rsidRDefault="009F694E" w:rsidP="009F6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ADCD1" w14:textId="77777777" w:rsidR="009F694E" w:rsidRDefault="009F694E" w:rsidP="009F694E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AE82722" w:rsidR="00C4786F" w:rsidRPr="009F694E" w:rsidRDefault="00C4786F" w:rsidP="009F694E">
      <w:bookmarkStart w:id="0" w:name="_GoBack"/>
      <w:bookmarkEnd w:id="0"/>
    </w:p>
    <w:sectPr w:rsidR="00C4786F" w:rsidRPr="009F6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9F694E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2021-07-19T07:58:00Z</dcterms:modified>
</cp:coreProperties>
</file>